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C432C" w14:textId="6895F7D8" w:rsidR="008863D9" w:rsidRDefault="0059766B">
      <w:r>
        <w:rPr>
          <w:rFonts w:hint="eastAsia"/>
        </w:rPr>
        <w:t>下記の項目にご記入の上、２０２１年８月</w:t>
      </w:r>
      <w:r w:rsidR="00537B33">
        <w:rPr>
          <w:rFonts w:hint="eastAsia"/>
        </w:rPr>
        <w:t>２</w:t>
      </w:r>
      <w:r>
        <w:rPr>
          <w:rFonts w:hint="eastAsia"/>
        </w:rPr>
        <w:t>日（</w:t>
      </w:r>
      <w:r w:rsidR="00537B33">
        <w:rPr>
          <w:rFonts w:hint="eastAsia"/>
        </w:rPr>
        <w:t>月</w:t>
      </w:r>
      <w:r>
        <w:rPr>
          <w:rFonts w:hint="eastAsia"/>
        </w:rPr>
        <w:t>）１７：００までに、</w:t>
      </w:r>
      <w:r w:rsidR="00413B44">
        <w:br/>
      </w:r>
      <w:r>
        <w:rPr>
          <w:rFonts w:hint="eastAsia"/>
        </w:rPr>
        <w:t>事務局メールアドレス（</w:t>
      </w:r>
      <w:r w:rsidR="006C24ED">
        <w:rPr>
          <w:rFonts w:hint="eastAsia"/>
        </w:rPr>
        <w:t>r</w:t>
      </w:r>
      <w:r w:rsidR="006C24ED">
        <w:t>3ho</w:t>
      </w:r>
      <w:bookmarkStart w:id="0" w:name="_GoBack"/>
      <w:bookmarkEnd w:id="0"/>
      <w:r>
        <w:rPr>
          <w:rFonts w:hint="eastAsia"/>
        </w:rPr>
        <w:t xml:space="preserve">@jmac.co.jp）までEメールにて送付してください。 </w:t>
      </w:r>
    </w:p>
    <w:p w14:paraId="3C09B498" w14:textId="77777777" w:rsidR="008863D9" w:rsidRDefault="008863D9"/>
    <w:p w14:paraId="5B61FB3E" w14:textId="77777777" w:rsidR="006333CC" w:rsidRDefault="006333CC">
      <w:r>
        <w:rPr>
          <w:rFonts w:hint="eastAsia"/>
        </w:rPr>
        <w:t>◆担当者のご連絡先をご記入ください。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7195"/>
      </w:tblGrid>
      <w:tr w:rsidR="006333CC" w14:paraId="625B0254" w14:textId="77777777" w:rsidTr="006333CC">
        <w:tc>
          <w:tcPr>
            <w:tcW w:w="1980" w:type="dxa"/>
            <w:shd w:val="clear" w:color="auto" w:fill="FFFFFF" w:themeFill="background1"/>
          </w:tcPr>
          <w:p w14:paraId="58F05310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貴社名</w:t>
            </w:r>
          </w:p>
        </w:tc>
        <w:tc>
          <w:tcPr>
            <w:tcW w:w="7195" w:type="dxa"/>
            <w:shd w:val="clear" w:color="auto" w:fill="FFFFCC"/>
          </w:tcPr>
          <w:p w14:paraId="16AF68FA" w14:textId="77777777" w:rsidR="006333CC" w:rsidRDefault="006333CC"/>
        </w:tc>
      </w:tr>
      <w:tr w:rsidR="006333CC" w14:paraId="55AE627A" w14:textId="77777777" w:rsidTr="006333CC">
        <w:tc>
          <w:tcPr>
            <w:tcW w:w="1980" w:type="dxa"/>
            <w:shd w:val="clear" w:color="auto" w:fill="FFFFFF" w:themeFill="background1"/>
          </w:tcPr>
          <w:p w14:paraId="5875439B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7195" w:type="dxa"/>
            <w:shd w:val="clear" w:color="auto" w:fill="FFFFCC"/>
          </w:tcPr>
          <w:p w14:paraId="25AF6B26" w14:textId="77777777" w:rsidR="006333CC" w:rsidRDefault="006333CC"/>
        </w:tc>
      </w:tr>
      <w:tr w:rsidR="006333CC" w14:paraId="006712BA" w14:textId="77777777" w:rsidTr="00A621FD">
        <w:tc>
          <w:tcPr>
            <w:tcW w:w="1980" w:type="dxa"/>
            <w:shd w:val="clear" w:color="auto" w:fill="FFFFFF" w:themeFill="background1"/>
          </w:tcPr>
          <w:p w14:paraId="1E04BBB6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7195" w:type="dxa"/>
            <w:tcBorders>
              <w:bottom w:val="single" w:sz="4" w:space="0" w:color="auto"/>
            </w:tcBorders>
            <w:shd w:val="clear" w:color="auto" w:fill="FFFFCC"/>
          </w:tcPr>
          <w:p w14:paraId="36A20358" w14:textId="77777777" w:rsidR="006333CC" w:rsidRDefault="006333CC"/>
        </w:tc>
      </w:tr>
      <w:tr w:rsidR="006333CC" w14:paraId="0022C27C" w14:textId="77777777" w:rsidTr="00A621FD">
        <w:trPr>
          <w:trHeight w:val="131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0D460F30" w14:textId="77777777" w:rsidR="006333CC" w:rsidRPr="006333CC" w:rsidRDefault="006333CC" w:rsidP="006333CC">
            <w:pPr>
              <w:jc w:val="center"/>
              <w:rPr>
                <w:sz w:val="16"/>
              </w:rPr>
            </w:pPr>
            <w:r w:rsidRPr="006333CC">
              <w:rPr>
                <w:rFonts w:hint="eastAsia"/>
                <w:sz w:val="16"/>
              </w:rPr>
              <w:t>フリガナ</w:t>
            </w:r>
          </w:p>
          <w:p w14:paraId="53C15EF5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7195" w:type="dxa"/>
            <w:tcBorders>
              <w:bottom w:val="nil"/>
            </w:tcBorders>
            <w:shd w:val="clear" w:color="auto" w:fill="FFFFCC"/>
          </w:tcPr>
          <w:p w14:paraId="3C64BFE7" w14:textId="77777777" w:rsidR="006333CC" w:rsidRPr="006333CC" w:rsidRDefault="006333CC">
            <w:pPr>
              <w:rPr>
                <w:sz w:val="16"/>
              </w:rPr>
            </w:pPr>
          </w:p>
        </w:tc>
      </w:tr>
      <w:tr w:rsidR="006333CC" w14:paraId="4B139E14" w14:textId="77777777" w:rsidTr="00A621FD">
        <w:tc>
          <w:tcPr>
            <w:tcW w:w="1980" w:type="dxa"/>
            <w:vMerge/>
            <w:shd w:val="clear" w:color="auto" w:fill="FFFFFF" w:themeFill="background1"/>
          </w:tcPr>
          <w:p w14:paraId="508BC00D" w14:textId="77777777" w:rsidR="006333CC" w:rsidRDefault="006333CC" w:rsidP="006333CC">
            <w:pPr>
              <w:jc w:val="center"/>
            </w:pPr>
          </w:p>
        </w:tc>
        <w:tc>
          <w:tcPr>
            <w:tcW w:w="7195" w:type="dxa"/>
            <w:tcBorders>
              <w:top w:val="nil"/>
            </w:tcBorders>
            <w:shd w:val="clear" w:color="auto" w:fill="FFFFCC"/>
          </w:tcPr>
          <w:p w14:paraId="1C5384A0" w14:textId="77777777" w:rsidR="006333CC" w:rsidRDefault="006333CC"/>
        </w:tc>
      </w:tr>
      <w:tr w:rsidR="002408BE" w14:paraId="72BAFA13" w14:textId="77777777" w:rsidTr="006333C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4AA448B2" w14:textId="77777777" w:rsidR="002408BE" w:rsidRDefault="002408BE" w:rsidP="006333CC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195" w:type="dxa"/>
            <w:shd w:val="clear" w:color="auto" w:fill="FFFFCC"/>
          </w:tcPr>
          <w:p w14:paraId="1B85AFEE" w14:textId="77777777" w:rsidR="002408BE" w:rsidRDefault="002408BE"/>
        </w:tc>
      </w:tr>
      <w:tr w:rsidR="006333CC" w14:paraId="083DA907" w14:textId="77777777" w:rsidTr="006333C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0A18A916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195" w:type="dxa"/>
            <w:shd w:val="clear" w:color="auto" w:fill="FFFFCC"/>
          </w:tcPr>
          <w:p w14:paraId="6F1B5FF8" w14:textId="77777777" w:rsidR="006333CC" w:rsidRDefault="006333CC"/>
        </w:tc>
      </w:tr>
      <w:tr w:rsidR="006333CC" w14:paraId="34F7F64F" w14:textId="77777777" w:rsidTr="006333C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408A35CE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195" w:type="dxa"/>
            <w:shd w:val="clear" w:color="auto" w:fill="FFFFCC"/>
          </w:tcPr>
          <w:p w14:paraId="113EE586" w14:textId="77777777" w:rsidR="006333CC" w:rsidRDefault="006333CC"/>
        </w:tc>
      </w:tr>
    </w:tbl>
    <w:p w14:paraId="27B10A1F" w14:textId="77777777" w:rsidR="006333CC" w:rsidRDefault="006333CC"/>
    <w:p w14:paraId="4DDDFD6F" w14:textId="77777777" w:rsidR="006333CC" w:rsidRDefault="006333CC">
      <w:r>
        <w:rPr>
          <w:rFonts w:hint="eastAsia"/>
        </w:rPr>
        <w:t>◆貴社についてご記入ください。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4860"/>
        <w:gridCol w:w="2335"/>
      </w:tblGrid>
      <w:tr w:rsidR="006333CC" w14:paraId="5F2E5748" w14:textId="77777777" w:rsidTr="00B71121">
        <w:tc>
          <w:tcPr>
            <w:tcW w:w="1980" w:type="dxa"/>
            <w:shd w:val="clear" w:color="auto" w:fill="FFFFFF" w:themeFill="background1"/>
          </w:tcPr>
          <w:p w14:paraId="585071AD" w14:textId="77777777" w:rsidR="006333CC" w:rsidRPr="006333CC" w:rsidRDefault="006333CC" w:rsidP="00A6750C">
            <w:pPr>
              <w:jc w:val="center"/>
              <w:rPr>
                <w:szCs w:val="21"/>
              </w:rPr>
            </w:pPr>
            <w:r w:rsidRPr="006333CC">
              <w:rPr>
                <w:rFonts w:hint="eastAsia"/>
                <w:szCs w:val="21"/>
              </w:rPr>
              <w:t>設立年</w:t>
            </w:r>
          </w:p>
        </w:tc>
        <w:tc>
          <w:tcPr>
            <w:tcW w:w="4860" w:type="dxa"/>
            <w:tcBorders>
              <w:right w:val="nil"/>
            </w:tcBorders>
            <w:shd w:val="clear" w:color="auto" w:fill="FFFFCC"/>
          </w:tcPr>
          <w:p w14:paraId="2125D856" w14:textId="77777777" w:rsidR="006333CC" w:rsidRPr="008863D9" w:rsidRDefault="006333CC" w:rsidP="00A6750C"/>
        </w:tc>
        <w:tc>
          <w:tcPr>
            <w:tcW w:w="2335" w:type="dxa"/>
            <w:tcBorders>
              <w:left w:val="nil"/>
            </w:tcBorders>
            <w:shd w:val="clear" w:color="auto" w:fill="FFFFFF" w:themeFill="background1"/>
          </w:tcPr>
          <w:p w14:paraId="43E91097" w14:textId="77777777" w:rsidR="006333CC" w:rsidRPr="006333CC" w:rsidRDefault="006333CC" w:rsidP="00A6750C">
            <w:pPr>
              <w:rPr>
                <w:szCs w:val="21"/>
              </w:rPr>
            </w:pPr>
            <w:r w:rsidRPr="008863D9">
              <w:rPr>
                <w:rFonts w:hint="eastAsia"/>
              </w:rPr>
              <w:t>[年</w:t>
            </w:r>
            <w:r w:rsidR="00FB01F2" w:rsidRPr="008863D9">
              <w:rPr>
                <w:rFonts w:hint="eastAsia"/>
              </w:rPr>
              <w:t>]</w:t>
            </w:r>
          </w:p>
        </w:tc>
      </w:tr>
      <w:tr w:rsidR="006333CC" w14:paraId="2DFA3E03" w14:textId="77777777" w:rsidTr="00B71121">
        <w:tc>
          <w:tcPr>
            <w:tcW w:w="1980" w:type="dxa"/>
            <w:shd w:val="clear" w:color="auto" w:fill="FFFFFF" w:themeFill="background1"/>
          </w:tcPr>
          <w:p w14:paraId="0FD74A9D" w14:textId="77777777" w:rsidR="006333CC" w:rsidRPr="006333CC" w:rsidRDefault="006333CC" w:rsidP="00A6750C">
            <w:pPr>
              <w:jc w:val="center"/>
              <w:rPr>
                <w:szCs w:val="21"/>
              </w:rPr>
            </w:pPr>
            <w:r w:rsidRPr="006333CC">
              <w:rPr>
                <w:rFonts w:hint="eastAsia"/>
                <w:szCs w:val="21"/>
              </w:rPr>
              <w:t>資本金</w:t>
            </w:r>
          </w:p>
        </w:tc>
        <w:tc>
          <w:tcPr>
            <w:tcW w:w="4860" w:type="dxa"/>
            <w:tcBorders>
              <w:right w:val="nil"/>
            </w:tcBorders>
            <w:shd w:val="clear" w:color="auto" w:fill="FFFFCC"/>
          </w:tcPr>
          <w:p w14:paraId="51561A43" w14:textId="77777777" w:rsidR="006333CC" w:rsidRPr="006333CC" w:rsidRDefault="006333CC" w:rsidP="00A6750C">
            <w:pPr>
              <w:rPr>
                <w:szCs w:val="21"/>
              </w:rPr>
            </w:pPr>
          </w:p>
        </w:tc>
        <w:tc>
          <w:tcPr>
            <w:tcW w:w="2335" w:type="dxa"/>
            <w:tcBorders>
              <w:left w:val="nil"/>
            </w:tcBorders>
            <w:shd w:val="clear" w:color="auto" w:fill="FFFFFF" w:themeFill="background1"/>
          </w:tcPr>
          <w:p w14:paraId="6F3A6324" w14:textId="77777777" w:rsidR="006333CC" w:rsidRPr="006333CC" w:rsidRDefault="006333CC" w:rsidP="00A6750C">
            <w:pPr>
              <w:rPr>
                <w:szCs w:val="21"/>
              </w:rPr>
            </w:pPr>
            <w:r w:rsidRPr="008863D9">
              <w:rPr>
                <w:rFonts w:hint="eastAsia"/>
              </w:rPr>
              <w:t>[万円</w:t>
            </w:r>
            <w:r w:rsidR="00FB01F2" w:rsidRPr="008863D9">
              <w:rPr>
                <w:rFonts w:hint="eastAsia"/>
              </w:rPr>
              <w:t>]</w:t>
            </w:r>
          </w:p>
        </w:tc>
      </w:tr>
      <w:tr w:rsidR="00976960" w14:paraId="5F58CC59" w14:textId="77777777" w:rsidTr="00413B44">
        <w:trPr>
          <w:trHeight w:val="73"/>
        </w:trPr>
        <w:tc>
          <w:tcPr>
            <w:tcW w:w="1980" w:type="dxa"/>
            <w:shd w:val="clear" w:color="auto" w:fill="FFFFFF" w:themeFill="background1"/>
          </w:tcPr>
          <w:p w14:paraId="7429BC26" w14:textId="77777777" w:rsidR="00976960" w:rsidRPr="006333CC" w:rsidRDefault="00976960" w:rsidP="00A6750C">
            <w:pPr>
              <w:jc w:val="center"/>
              <w:rPr>
                <w:szCs w:val="21"/>
              </w:rPr>
            </w:pPr>
            <w:r w:rsidRPr="006333CC">
              <w:rPr>
                <w:rFonts w:hint="eastAsia"/>
                <w:szCs w:val="21"/>
              </w:rPr>
              <w:t>従業員数</w:t>
            </w:r>
          </w:p>
        </w:tc>
        <w:tc>
          <w:tcPr>
            <w:tcW w:w="4860" w:type="dxa"/>
            <w:tcBorders>
              <w:right w:val="nil"/>
            </w:tcBorders>
            <w:shd w:val="clear" w:color="auto" w:fill="FFFFCC"/>
          </w:tcPr>
          <w:p w14:paraId="0023ED74" w14:textId="59EADB04" w:rsidR="00976960" w:rsidRPr="006333CC" w:rsidRDefault="00976960" w:rsidP="00A6750C">
            <w:pPr>
              <w:rPr>
                <w:szCs w:val="21"/>
              </w:rPr>
            </w:pPr>
          </w:p>
        </w:tc>
        <w:tc>
          <w:tcPr>
            <w:tcW w:w="2335" w:type="dxa"/>
            <w:tcBorders>
              <w:left w:val="nil"/>
            </w:tcBorders>
            <w:shd w:val="clear" w:color="auto" w:fill="FFFFFF" w:themeFill="background1"/>
          </w:tcPr>
          <w:p w14:paraId="7D592120" w14:textId="77777777" w:rsidR="00976960" w:rsidRPr="006333CC" w:rsidRDefault="00976960" w:rsidP="00A6750C">
            <w:pPr>
              <w:rPr>
                <w:szCs w:val="21"/>
              </w:rPr>
            </w:pPr>
            <w:r w:rsidRPr="008863D9">
              <w:rPr>
                <w:rFonts w:hint="eastAsia"/>
              </w:rPr>
              <w:t>[人]</w:t>
            </w:r>
          </w:p>
        </w:tc>
      </w:tr>
      <w:tr w:rsidR="00413B44" w14:paraId="59350F98" w14:textId="77777777" w:rsidTr="00413B44">
        <w:trPr>
          <w:trHeight w:val="50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1F3F9D73" w14:textId="12088055" w:rsidR="00413B44" w:rsidRPr="006333CC" w:rsidRDefault="00413B44" w:rsidP="00413B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知財担当人数</w:t>
            </w:r>
          </w:p>
        </w:tc>
        <w:tc>
          <w:tcPr>
            <w:tcW w:w="4860" w:type="dxa"/>
            <w:tcBorders>
              <w:bottom w:val="dashSmallGap" w:sz="4" w:space="0" w:color="auto"/>
              <w:right w:val="nil"/>
            </w:tcBorders>
            <w:shd w:val="clear" w:color="auto" w:fill="FFFFCC"/>
          </w:tcPr>
          <w:p w14:paraId="66881074" w14:textId="2BF83964" w:rsidR="00413B44" w:rsidRDefault="00413B44" w:rsidP="00A67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（専任）　</w:t>
            </w:r>
          </w:p>
        </w:tc>
        <w:tc>
          <w:tcPr>
            <w:tcW w:w="2335" w:type="dxa"/>
            <w:tcBorders>
              <w:left w:val="nil"/>
              <w:bottom w:val="dashSmallGap" w:sz="4" w:space="0" w:color="auto"/>
            </w:tcBorders>
            <w:shd w:val="clear" w:color="auto" w:fill="FFFFFF" w:themeFill="background1"/>
          </w:tcPr>
          <w:p w14:paraId="0CEC1D84" w14:textId="155E3383" w:rsidR="00413B44" w:rsidRPr="008863D9" w:rsidRDefault="00413B44" w:rsidP="00A6750C">
            <w:r w:rsidRPr="008863D9">
              <w:rPr>
                <w:rFonts w:hint="eastAsia"/>
              </w:rPr>
              <w:t>[人]</w:t>
            </w:r>
          </w:p>
        </w:tc>
      </w:tr>
      <w:tr w:rsidR="00413B44" w14:paraId="02C36BE5" w14:textId="77777777" w:rsidTr="00413B44">
        <w:trPr>
          <w:trHeight w:val="50"/>
        </w:trPr>
        <w:tc>
          <w:tcPr>
            <w:tcW w:w="1980" w:type="dxa"/>
            <w:vMerge/>
            <w:shd w:val="clear" w:color="auto" w:fill="FFFFFF" w:themeFill="background1"/>
          </w:tcPr>
          <w:p w14:paraId="7F9C188F" w14:textId="6B30069B" w:rsidR="00413B44" w:rsidRDefault="00413B44" w:rsidP="00413B44">
            <w:pPr>
              <w:jc w:val="center"/>
              <w:rPr>
                <w:szCs w:val="21"/>
              </w:rPr>
            </w:pPr>
          </w:p>
        </w:tc>
        <w:tc>
          <w:tcPr>
            <w:tcW w:w="4860" w:type="dxa"/>
            <w:tcBorders>
              <w:top w:val="dashSmallGap" w:sz="4" w:space="0" w:color="auto"/>
              <w:right w:val="nil"/>
            </w:tcBorders>
            <w:shd w:val="clear" w:color="auto" w:fill="FFFFCC"/>
          </w:tcPr>
          <w:p w14:paraId="22672D6C" w14:textId="163D7D60" w:rsidR="00413B44" w:rsidRDefault="00413B44" w:rsidP="00A67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（兼任）　</w:t>
            </w:r>
          </w:p>
        </w:tc>
        <w:tc>
          <w:tcPr>
            <w:tcW w:w="2335" w:type="dxa"/>
            <w:tcBorders>
              <w:top w:val="dashSmallGap" w:sz="4" w:space="0" w:color="auto"/>
              <w:left w:val="nil"/>
            </w:tcBorders>
            <w:shd w:val="clear" w:color="auto" w:fill="FFFFFF" w:themeFill="background1"/>
          </w:tcPr>
          <w:p w14:paraId="6B464B4B" w14:textId="13D68647" w:rsidR="00413B44" w:rsidRPr="008863D9" w:rsidRDefault="00413B44" w:rsidP="00A6750C">
            <w:r w:rsidRPr="008863D9">
              <w:rPr>
                <w:rFonts w:hint="eastAsia"/>
              </w:rPr>
              <w:t>[人]</w:t>
            </w:r>
          </w:p>
        </w:tc>
      </w:tr>
      <w:tr w:rsidR="006333CC" w14:paraId="6D8C4097" w14:textId="77777777" w:rsidTr="00413B44">
        <w:tc>
          <w:tcPr>
            <w:tcW w:w="1980" w:type="dxa"/>
            <w:vMerge w:val="restart"/>
            <w:shd w:val="clear" w:color="auto" w:fill="FFFFFF" w:themeFill="background1"/>
          </w:tcPr>
          <w:p w14:paraId="6CA466FE" w14:textId="77777777" w:rsidR="006333CC" w:rsidRDefault="006333CC" w:rsidP="00A67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売上高</w:t>
            </w:r>
          </w:p>
          <w:p w14:paraId="7A10175B" w14:textId="77777777" w:rsidR="00FB01F2" w:rsidRPr="006333CC" w:rsidRDefault="00FB01F2" w:rsidP="00A6750C">
            <w:pPr>
              <w:jc w:val="center"/>
              <w:rPr>
                <w:szCs w:val="21"/>
              </w:rPr>
            </w:pPr>
            <w:r w:rsidRPr="008863D9">
              <w:rPr>
                <w:rFonts w:hint="eastAsia"/>
              </w:rPr>
              <w:t>（直近3年分）</w:t>
            </w:r>
          </w:p>
        </w:tc>
        <w:tc>
          <w:tcPr>
            <w:tcW w:w="4860" w:type="dxa"/>
            <w:tcBorders>
              <w:bottom w:val="dashSmallGap" w:sz="4" w:space="0" w:color="auto"/>
              <w:right w:val="nil"/>
            </w:tcBorders>
            <w:shd w:val="clear" w:color="auto" w:fill="FFFFCC"/>
          </w:tcPr>
          <w:p w14:paraId="565CEC47" w14:textId="77777777" w:rsidR="006333CC" w:rsidRPr="006333CC" w:rsidRDefault="00FB01F2" w:rsidP="00A6750C">
            <w:pPr>
              <w:rPr>
                <w:szCs w:val="21"/>
              </w:rPr>
            </w:pPr>
            <w:r>
              <w:rPr>
                <w:rFonts w:hint="eastAsia"/>
              </w:rPr>
              <w:t>20</w:t>
            </w:r>
            <w:r>
              <w:t>20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2335" w:type="dxa"/>
            <w:tcBorders>
              <w:left w:val="nil"/>
              <w:bottom w:val="dashSmallGap" w:sz="4" w:space="0" w:color="auto"/>
            </w:tcBorders>
            <w:shd w:val="clear" w:color="auto" w:fill="FFFFFF" w:themeFill="background1"/>
          </w:tcPr>
          <w:p w14:paraId="45E14120" w14:textId="77777777" w:rsidR="006333CC" w:rsidRPr="006333CC" w:rsidRDefault="00FB01F2" w:rsidP="00FB01F2">
            <w:pPr>
              <w:rPr>
                <w:szCs w:val="21"/>
              </w:rPr>
            </w:pPr>
            <w:r w:rsidRPr="008863D9">
              <w:rPr>
                <w:rFonts w:hint="eastAsia"/>
              </w:rPr>
              <w:t>[万円]</w:t>
            </w:r>
            <w:r w:rsidRPr="006333CC">
              <w:rPr>
                <w:szCs w:val="21"/>
              </w:rPr>
              <w:t xml:space="preserve"> </w:t>
            </w:r>
          </w:p>
        </w:tc>
      </w:tr>
      <w:tr w:rsidR="006333CC" w14:paraId="7985D483" w14:textId="77777777" w:rsidTr="00413B44">
        <w:tc>
          <w:tcPr>
            <w:tcW w:w="1980" w:type="dxa"/>
            <w:vMerge/>
            <w:shd w:val="clear" w:color="auto" w:fill="FFFFFF" w:themeFill="background1"/>
          </w:tcPr>
          <w:p w14:paraId="3896C423" w14:textId="77777777" w:rsidR="006333CC" w:rsidRPr="006333CC" w:rsidRDefault="006333CC" w:rsidP="00A6750C">
            <w:pPr>
              <w:jc w:val="center"/>
              <w:rPr>
                <w:szCs w:val="21"/>
              </w:rPr>
            </w:pPr>
          </w:p>
        </w:tc>
        <w:tc>
          <w:tcPr>
            <w:tcW w:w="4860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  <w:shd w:val="clear" w:color="auto" w:fill="FFFFCC"/>
          </w:tcPr>
          <w:p w14:paraId="0AEF401F" w14:textId="77777777" w:rsidR="006333CC" w:rsidRPr="006333CC" w:rsidRDefault="00FB01F2" w:rsidP="00A6750C">
            <w:pPr>
              <w:rPr>
                <w:szCs w:val="21"/>
              </w:rPr>
            </w:pPr>
            <w:r>
              <w:rPr>
                <w:rFonts w:hint="eastAsia"/>
              </w:rPr>
              <w:t>201</w:t>
            </w:r>
            <w:r>
              <w:t>9</w:t>
            </w:r>
            <w:r>
              <w:rPr>
                <w:rFonts w:hint="eastAsia"/>
              </w:rPr>
              <w:t>年度</w:t>
            </w:r>
            <w:r w:rsidR="002408BE">
              <w:rPr>
                <w:rFonts w:hint="eastAsia"/>
              </w:rPr>
              <w:t xml:space="preserve">　</w:t>
            </w:r>
          </w:p>
        </w:tc>
        <w:tc>
          <w:tcPr>
            <w:tcW w:w="2335" w:type="dxa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FFFFFF" w:themeFill="background1"/>
          </w:tcPr>
          <w:p w14:paraId="177B8ABB" w14:textId="77777777" w:rsidR="006333CC" w:rsidRPr="006333CC" w:rsidRDefault="00FB01F2" w:rsidP="00FB01F2">
            <w:pPr>
              <w:rPr>
                <w:szCs w:val="21"/>
              </w:rPr>
            </w:pPr>
            <w:r w:rsidRPr="008863D9">
              <w:rPr>
                <w:rFonts w:hint="eastAsia"/>
              </w:rPr>
              <w:t>[万円]</w:t>
            </w:r>
            <w:r w:rsidRPr="006333CC">
              <w:rPr>
                <w:szCs w:val="21"/>
              </w:rPr>
              <w:t xml:space="preserve"> </w:t>
            </w:r>
          </w:p>
        </w:tc>
      </w:tr>
      <w:tr w:rsidR="006333CC" w14:paraId="26431C42" w14:textId="77777777" w:rsidTr="00413B44">
        <w:tc>
          <w:tcPr>
            <w:tcW w:w="1980" w:type="dxa"/>
            <w:vMerge/>
            <w:shd w:val="clear" w:color="auto" w:fill="FFFFFF" w:themeFill="background1"/>
          </w:tcPr>
          <w:p w14:paraId="1E36A8B7" w14:textId="77777777" w:rsidR="006333CC" w:rsidRPr="006333CC" w:rsidRDefault="006333CC" w:rsidP="00A6750C">
            <w:pPr>
              <w:jc w:val="center"/>
              <w:rPr>
                <w:szCs w:val="21"/>
              </w:rPr>
            </w:pPr>
          </w:p>
        </w:tc>
        <w:tc>
          <w:tcPr>
            <w:tcW w:w="4860" w:type="dxa"/>
            <w:tcBorders>
              <w:top w:val="dashSmallGap" w:sz="4" w:space="0" w:color="auto"/>
              <w:right w:val="nil"/>
            </w:tcBorders>
            <w:shd w:val="clear" w:color="auto" w:fill="FFFFCC"/>
          </w:tcPr>
          <w:p w14:paraId="31F34986" w14:textId="77777777" w:rsidR="006333CC" w:rsidRPr="006333CC" w:rsidRDefault="00FB01F2" w:rsidP="00A6750C">
            <w:pPr>
              <w:rPr>
                <w:szCs w:val="21"/>
              </w:rPr>
            </w:pPr>
            <w:r>
              <w:rPr>
                <w:rFonts w:hint="eastAsia"/>
              </w:rPr>
              <w:t>201</w:t>
            </w:r>
            <w:r>
              <w:t>8</w:t>
            </w:r>
            <w:r>
              <w:rPr>
                <w:rFonts w:hint="eastAsia"/>
              </w:rPr>
              <w:t>年度</w:t>
            </w:r>
            <w:r w:rsidR="002408BE">
              <w:rPr>
                <w:rFonts w:hint="eastAsia"/>
              </w:rPr>
              <w:t xml:space="preserve">　</w:t>
            </w:r>
          </w:p>
        </w:tc>
        <w:tc>
          <w:tcPr>
            <w:tcW w:w="2335" w:type="dxa"/>
            <w:tcBorders>
              <w:top w:val="dashSmallGap" w:sz="4" w:space="0" w:color="auto"/>
              <w:left w:val="nil"/>
            </w:tcBorders>
            <w:shd w:val="clear" w:color="auto" w:fill="FFFFFF" w:themeFill="background1"/>
          </w:tcPr>
          <w:p w14:paraId="5D5879BC" w14:textId="77777777" w:rsidR="006333CC" w:rsidRPr="006333CC" w:rsidRDefault="00FB01F2" w:rsidP="00FB01F2">
            <w:pPr>
              <w:rPr>
                <w:szCs w:val="21"/>
              </w:rPr>
            </w:pPr>
            <w:r w:rsidRPr="008863D9">
              <w:rPr>
                <w:rFonts w:hint="eastAsia"/>
              </w:rPr>
              <w:t>[万円]</w:t>
            </w:r>
          </w:p>
        </w:tc>
      </w:tr>
      <w:tr w:rsidR="00B71121" w14:paraId="3D4AF4FB" w14:textId="77777777" w:rsidTr="00F4321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779FC639" w14:textId="77777777" w:rsidR="00B71121" w:rsidRPr="006333CC" w:rsidRDefault="00B71121" w:rsidP="00A67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業種</w:t>
            </w:r>
          </w:p>
        </w:tc>
        <w:tc>
          <w:tcPr>
            <w:tcW w:w="7195" w:type="dxa"/>
            <w:gridSpan w:val="2"/>
            <w:shd w:val="clear" w:color="auto" w:fill="FFFFCC"/>
          </w:tcPr>
          <w:p w14:paraId="47846607" w14:textId="77777777" w:rsidR="00B71121" w:rsidRPr="006333CC" w:rsidRDefault="00B71121" w:rsidP="00A6750C">
            <w:pPr>
              <w:rPr>
                <w:szCs w:val="21"/>
              </w:rPr>
            </w:pPr>
          </w:p>
        </w:tc>
      </w:tr>
      <w:tr w:rsidR="00B71121" w14:paraId="4E49C228" w14:textId="77777777" w:rsidTr="00126878">
        <w:trPr>
          <w:trHeight w:val="1395"/>
        </w:trPr>
        <w:tc>
          <w:tcPr>
            <w:tcW w:w="1980" w:type="dxa"/>
            <w:shd w:val="clear" w:color="auto" w:fill="FFFFFF" w:themeFill="background1"/>
          </w:tcPr>
          <w:p w14:paraId="7FA5243C" w14:textId="77777777" w:rsidR="00B71121" w:rsidRPr="006333CC" w:rsidRDefault="00B71121" w:rsidP="00A67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企業概要</w:t>
            </w:r>
          </w:p>
        </w:tc>
        <w:tc>
          <w:tcPr>
            <w:tcW w:w="7195" w:type="dxa"/>
            <w:gridSpan w:val="2"/>
            <w:shd w:val="clear" w:color="auto" w:fill="FFFFCC"/>
          </w:tcPr>
          <w:p w14:paraId="7D6C16F1" w14:textId="77777777" w:rsidR="00B71121" w:rsidRPr="00126878" w:rsidRDefault="00B71121" w:rsidP="00A6750C">
            <w:pPr>
              <w:rPr>
                <w:szCs w:val="21"/>
              </w:rPr>
            </w:pPr>
          </w:p>
          <w:p w14:paraId="36B91336" w14:textId="77777777" w:rsidR="002408BE" w:rsidRPr="00126878" w:rsidRDefault="002408BE" w:rsidP="00A6750C">
            <w:pPr>
              <w:rPr>
                <w:szCs w:val="21"/>
              </w:rPr>
            </w:pPr>
          </w:p>
          <w:p w14:paraId="7522DB9A" w14:textId="77777777" w:rsidR="002408BE" w:rsidRPr="00126878" w:rsidRDefault="002408BE" w:rsidP="00A6750C">
            <w:pPr>
              <w:rPr>
                <w:szCs w:val="21"/>
              </w:rPr>
            </w:pPr>
          </w:p>
          <w:p w14:paraId="1AE13F65" w14:textId="57533778" w:rsidR="002408BE" w:rsidRPr="006333CC" w:rsidRDefault="002408BE" w:rsidP="00161D7C">
            <w:pPr>
              <w:rPr>
                <w:szCs w:val="21"/>
              </w:rPr>
            </w:pPr>
          </w:p>
        </w:tc>
      </w:tr>
      <w:tr w:rsidR="00126878" w14:paraId="1AB6EF07" w14:textId="77777777" w:rsidTr="00126878">
        <w:trPr>
          <w:trHeight w:val="367"/>
        </w:trPr>
        <w:tc>
          <w:tcPr>
            <w:tcW w:w="1980" w:type="dxa"/>
            <w:shd w:val="clear" w:color="auto" w:fill="FFFFFF" w:themeFill="background1"/>
          </w:tcPr>
          <w:p w14:paraId="5EB9DA01" w14:textId="2F9194BE" w:rsidR="00126878" w:rsidRDefault="00126878" w:rsidP="00A67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主な商品・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サービス内容</w:t>
            </w:r>
          </w:p>
        </w:tc>
        <w:tc>
          <w:tcPr>
            <w:tcW w:w="7195" w:type="dxa"/>
            <w:gridSpan w:val="2"/>
            <w:shd w:val="clear" w:color="auto" w:fill="FFFFCC"/>
          </w:tcPr>
          <w:p w14:paraId="167CC370" w14:textId="77777777" w:rsidR="00126878" w:rsidRDefault="00126878" w:rsidP="00126878">
            <w:pPr>
              <w:rPr>
                <w:szCs w:val="21"/>
              </w:rPr>
            </w:pPr>
          </w:p>
          <w:p w14:paraId="1AED3FD8" w14:textId="79C85BF5" w:rsidR="00126878" w:rsidRPr="00126878" w:rsidRDefault="00126878" w:rsidP="00126878">
            <w:pPr>
              <w:rPr>
                <w:szCs w:val="21"/>
              </w:rPr>
            </w:pPr>
          </w:p>
        </w:tc>
      </w:tr>
      <w:tr w:rsidR="00126878" w14:paraId="68189F37" w14:textId="77777777" w:rsidTr="00126878">
        <w:trPr>
          <w:trHeight w:val="557"/>
        </w:trPr>
        <w:tc>
          <w:tcPr>
            <w:tcW w:w="1980" w:type="dxa"/>
            <w:shd w:val="clear" w:color="auto" w:fill="FFFFFF" w:themeFill="background1"/>
          </w:tcPr>
          <w:p w14:paraId="02065476" w14:textId="40890AF4" w:rsidR="00126878" w:rsidRDefault="00126878" w:rsidP="00A67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今後予定している商品・サービス</w:t>
            </w:r>
          </w:p>
        </w:tc>
        <w:tc>
          <w:tcPr>
            <w:tcW w:w="7195" w:type="dxa"/>
            <w:gridSpan w:val="2"/>
            <w:shd w:val="clear" w:color="auto" w:fill="FFFFCC"/>
          </w:tcPr>
          <w:p w14:paraId="56394BFE" w14:textId="77777777" w:rsidR="00126878" w:rsidRDefault="00126878" w:rsidP="00A6750C">
            <w:pPr>
              <w:rPr>
                <w:szCs w:val="21"/>
              </w:rPr>
            </w:pPr>
          </w:p>
          <w:p w14:paraId="47E2EFDC" w14:textId="3E8D8522" w:rsidR="00413B44" w:rsidRPr="00126878" w:rsidRDefault="00413B44" w:rsidP="00A6750C">
            <w:pPr>
              <w:rPr>
                <w:szCs w:val="21"/>
              </w:rPr>
            </w:pPr>
          </w:p>
        </w:tc>
      </w:tr>
      <w:tr w:rsidR="00B71121" w14:paraId="247E09D9" w14:textId="77777777" w:rsidTr="003D035E">
        <w:trPr>
          <w:trHeight w:val="348"/>
        </w:trPr>
        <w:tc>
          <w:tcPr>
            <w:tcW w:w="1980" w:type="dxa"/>
            <w:shd w:val="clear" w:color="auto" w:fill="FFFFFF" w:themeFill="background1"/>
          </w:tcPr>
          <w:p w14:paraId="7EAA68C5" w14:textId="77777777" w:rsidR="00B71121" w:rsidRPr="00FB01F2" w:rsidRDefault="00B71121" w:rsidP="005976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貴社Webサイト</w:t>
            </w:r>
          </w:p>
        </w:tc>
        <w:tc>
          <w:tcPr>
            <w:tcW w:w="7195" w:type="dxa"/>
            <w:gridSpan w:val="2"/>
            <w:shd w:val="clear" w:color="auto" w:fill="FFFFCC"/>
          </w:tcPr>
          <w:p w14:paraId="6A825183" w14:textId="77777777" w:rsidR="00B71121" w:rsidRPr="006333CC" w:rsidRDefault="00B71121" w:rsidP="00A6750C">
            <w:pPr>
              <w:rPr>
                <w:szCs w:val="21"/>
              </w:rPr>
            </w:pPr>
            <w:r>
              <w:rPr>
                <w:szCs w:val="21"/>
              </w:rPr>
              <w:t>http://</w:t>
            </w:r>
          </w:p>
        </w:tc>
      </w:tr>
    </w:tbl>
    <w:p w14:paraId="124C9BF5" w14:textId="77777777" w:rsidR="0059766B" w:rsidRDefault="0059766B"/>
    <w:p w14:paraId="2007BC7B" w14:textId="77777777" w:rsidR="00FB01F2" w:rsidRDefault="00FB01F2">
      <w:r>
        <w:rPr>
          <w:rFonts w:hint="eastAsia"/>
        </w:rPr>
        <w:t>◆応募動機について教えてください。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7195"/>
      </w:tblGrid>
      <w:tr w:rsidR="00FB01F2" w14:paraId="4D4D7422" w14:textId="77777777" w:rsidTr="002408BE">
        <w:trPr>
          <w:trHeight w:val="523"/>
        </w:trPr>
        <w:tc>
          <w:tcPr>
            <w:tcW w:w="1980" w:type="dxa"/>
            <w:shd w:val="clear" w:color="auto" w:fill="FFFFFF" w:themeFill="background1"/>
          </w:tcPr>
          <w:p w14:paraId="63D6702E" w14:textId="77777777" w:rsidR="00FB01F2" w:rsidRDefault="00FB01F2" w:rsidP="00A6750C">
            <w:pPr>
              <w:jc w:val="center"/>
            </w:pPr>
            <w:r>
              <w:rPr>
                <w:rFonts w:hint="eastAsia"/>
              </w:rPr>
              <w:t>企業のビジョンと事業上の課題</w:t>
            </w:r>
          </w:p>
        </w:tc>
        <w:tc>
          <w:tcPr>
            <w:tcW w:w="7195" w:type="dxa"/>
            <w:shd w:val="clear" w:color="auto" w:fill="FFFFCC"/>
          </w:tcPr>
          <w:p w14:paraId="349A8913" w14:textId="77777777" w:rsidR="00FB01F2" w:rsidRDefault="00FB01F2" w:rsidP="00A6750C"/>
          <w:p w14:paraId="27897B1D" w14:textId="77777777" w:rsidR="002408BE" w:rsidRDefault="002408BE" w:rsidP="00A6750C"/>
          <w:p w14:paraId="6044DFE0" w14:textId="77777777" w:rsidR="002408BE" w:rsidRPr="002408BE" w:rsidRDefault="002408BE" w:rsidP="00A6750C"/>
        </w:tc>
      </w:tr>
      <w:tr w:rsidR="00FB01F2" w14:paraId="02EC0789" w14:textId="77777777" w:rsidTr="00FB01F2">
        <w:trPr>
          <w:trHeight w:val="1054"/>
        </w:trPr>
        <w:tc>
          <w:tcPr>
            <w:tcW w:w="1980" w:type="dxa"/>
            <w:shd w:val="clear" w:color="auto" w:fill="FFFFFF" w:themeFill="background1"/>
          </w:tcPr>
          <w:p w14:paraId="2F6D1B70" w14:textId="77777777" w:rsidR="00FB01F2" w:rsidRDefault="00FB01F2" w:rsidP="00A6750C">
            <w:pPr>
              <w:jc w:val="center"/>
            </w:pPr>
            <w:r>
              <w:rPr>
                <w:rFonts w:hint="eastAsia"/>
              </w:rPr>
              <w:t>知財面での課題</w:t>
            </w:r>
          </w:p>
        </w:tc>
        <w:tc>
          <w:tcPr>
            <w:tcW w:w="7195" w:type="dxa"/>
            <w:shd w:val="clear" w:color="auto" w:fill="FFFFCC"/>
          </w:tcPr>
          <w:p w14:paraId="07C25E6C" w14:textId="77777777" w:rsidR="00FB01F2" w:rsidRDefault="00FB01F2" w:rsidP="00A6750C"/>
          <w:p w14:paraId="46AD1AB1" w14:textId="77777777" w:rsidR="002408BE" w:rsidRDefault="002408BE" w:rsidP="00A6750C"/>
          <w:p w14:paraId="79E5E0BF" w14:textId="77777777" w:rsidR="002408BE" w:rsidRDefault="002408BE" w:rsidP="00A6750C"/>
        </w:tc>
      </w:tr>
    </w:tbl>
    <w:p w14:paraId="2AA66DB8" w14:textId="77777777" w:rsidR="00FB01F2" w:rsidRPr="00FB01F2" w:rsidRDefault="00FB01F2">
      <w:r>
        <w:rPr>
          <w:rFonts w:hint="eastAsia"/>
        </w:rPr>
        <w:lastRenderedPageBreak/>
        <w:t>◆知財の活用状況について、該当する項目１つに〇をつけてください。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8280"/>
        <w:gridCol w:w="895"/>
      </w:tblGrid>
      <w:tr w:rsidR="00FB01F2" w14:paraId="3095FFAF" w14:textId="77777777" w:rsidTr="006E5927">
        <w:tc>
          <w:tcPr>
            <w:tcW w:w="8280" w:type="dxa"/>
            <w:shd w:val="clear" w:color="auto" w:fill="FFFFFF" w:themeFill="background1"/>
          </w:tcPr>
          <w:p w14:paraId="4DCBE7F0" w14:textId="77777777" w:rsidR="00FB01F2" w:rsidRDefault="00FB01F2" w:rsidP="00A6750C">
            <w:pPr>
              <w:jc w:val="center"/>
            </w:pPr>
            <w:r w:rsidRPr="008863D9">
              <w:rPr>
                <w:rFonts w:hint="eastAsia"/>
              </w:rPr>
              <w:t>知財戦略の構築までを⾏っている</w:t>
            </w:r>
          </w:p>
        </w:tc>
        <w:tc>
          <w:tcPr>
            <w:tcW w:w="895" w:type="dxa"/>
            <w:shd w:val="clear" w:color="auto" w:fill="FFFFCC"/>
          </w:tcPr>
          <w:p w14:paraId="228DAF97" w14:textId="77777777" w:rsidR="00FB01F2" w:rsidRDefault="00FB01F2" w:rsidP="00A6750C"/>
        </w:tc>
      </w:tr>
      <w:tr w:rsidR="00FB01F2" w14:paraId="3CC5FA29" w14:textId="77777777" w:rsidTr="006E5927">
        <w:trPr>
          <w:trHeight w:val="110"/>
        </w:trPr>
        <w:tc>
          <w:tcPr>
            <w:tcW w:w="8280" w:type="dxa"/>
            <w:shd w:val="clear" w:color="auto" w:fill="FFFFFF" w:themeFill="background1"/>
          </w:tcPr>
          <w:p w14:paraId="057EAF86" w14:textId="77777777" w:rsidR="00FB01F2" w:rsidRDefault="00FB01F2" w:rsidP="00A6750C">
            <w:pPr>
              <w:jc w:val="center"/>
            </w:pPr>
            <w:r w:rsidRPr="008863D9">
              <w:rPr>
                <w:rFonts w:hint="eastAsia"/>
              </w:rPr>
              <w:t>権利活⽤はしているが社内に知財戦略を持っていない</w:t>
            </w:r>
          </w:p>
        </w:tc>
        <w:tc>
          <w:tcPr>
            <w:tcW w:w="895" w:type="dxa"/>
            <w:shd w:val="clear" w:color="auto" w:fill="FFFFCC"/>
          </w:tcPr>
          <w:p w14:paraId="68205E13" w14:textId="77777777" w:rsidR="00FB01F2" w:rsidRDefault="00FB01F2" w:rsidP="00A6750C"/>
        </w:tc>
      </w:tr>
      <w:tr w:rsidR="00FB01F2" w14:paraId="62ECA1BE" w14:textId="77777777" w:rsidTr="006E5927">
        <w:tc>
          <w:tcPr>
            <w:tcW w:w="8280" w:type="dxa"/>
            <w:shd w:val="clear" w:color="auto" w:fill="FFFFFF" w:themeFill="background1"/>
          </w:tcPr>
          <w:p w14:paraId="121AC905" w14:textId="77777777" w:rsidR="00FB01F2" w:rsidRDefault="00FB01F2" w:rsidP="00A6750C">
            <w:pPr>
              <w:jc w:val="center"/>
            </w:pPr>
            <w:r w:rsidRPr="008863D9">
              <w:rPr>
                <w:rFonts w:hint="eastAsia"/>
              </w:rPr>
              <w:t>権利の取得にとどまる</w:t>
            </w:r>
          </w:p>
        </w:tc>
        <w:tc>
          <w:tcPr>
            <w:tcW w:w="895" w:type="dxa"/>
            <w:shd w:val="clear" w:color="auto" w:fill="FFFFCC"/>
          </w:tcPr>
          <w:p w14:paraId="289E7B4B" w14:textId="77777777" w:rsidR="00FB01F2" w:rsidRDefault="00FB01F2" w:rsidP="00A6750C"/>
        </w:tc>
      </w:tr>
      <w:tr w:rsidR="00FB01F2" w14:paraId="4C1C57B0" w14:textId="77777777" w:rsidTr="006E5927">
        <w:trPr>
          <w:trHeight w:val="58"/>
        </w:trPr>
        <w:tc>
          <w:tcPr>
            <w:tcW w:w="8280" w:type="dxa"/>
            <w:shd w:val="clear" w:color="auto" w:fill="FFFFFF" w:themeFill="background1"/>
          </w:tcPr>
          <w:p w14:paraId="2B05EA64" w14:textId="77777777" w:rsidR="00FB01F2" w:rsidRDefault="00FB01F2" w:rsidP="00A6750C">
            <w:pPr>
              <w:jc w:val="center"/>
            </w:pPr>
            <w:r w:rsidRPr="008863D9">
              <w:rPr>
                <w:rFonts w:hint="eastAsia"/>
              </w:rPr>
              <w:t>知的財産権制度を認識していない</w:t>
            </w:r>
          </w:p>
        </w:tc>
        <w:tc>
          <w:tcPr>
            <w:tcW w:w="895" w:type="dxa"/>
            <w:shd w:val="clear" w:color="auto" w:fill="FFFFCC"/>
          </w:tcPr>
          <w:p w14:paraId="1CFDB52E" w14:textId="77777777" w:rsidR="00FB01F2" w:rsidRDefault="00FB01F2" w:rsidP="00A6750C"/>
        </w:tc>
      </w:tr>
    </w:tbl>
    <w:p w14:paraId="765CDAB1" w14:textId="77777777" w:rsidR="00FB01F2" w:rsidRPr="00FB01F2" w:rsidRDefault="00FB01F2"/>
    <w:p w14:paraId="633EBDBF" w14:textId="77777777" w:rsidR="006E5927" w:rsidRPr="00FB01F2" w:rsidRDefault="006E5927" w:rsidP="006E5927">
      <w:r>
        <w:rPr>
          <w:rFonts w:hint="eastAsia"/>
        </w:rPr>
        <w:t>◆知財面での関心事項として、関心のある項目上位３つに〇をつけてください。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6300"/>
        <w:gridCol w:w="895"/>
      </w:tblGrid>
      <w:tr w:rsidR="006E5927" w14:paraId="1EAC0B0D" w14:textId="77777777" w:rsidTr="006E5927">
        <w:tc>
          <w:tcPr>
            <w:tcW w:w="1980" w:type="dxa"/>
            <w:shd w:val="clear" w:color="auto" w:fill="FFFFFF" w:themeFill="background1"/>
          </w:tcPr>
          <w:p w14:paraId="7902358E" w14:textId="77777777" w:rsidR="006E5927" w:rsidRPr="008863D9" w:rsidRDefault="006E5927" w:rsidP="00A6750C">
            <w:pPr>
              <w:jc w:val="center"/>
            </w:pPr>
            <w:r>
              <w:rPr>
                <w:rFonts w:hint="eastAsia"/>
              </w:rPr>
              <w:t>戦略の明確化</w:t>
            </w:r>
          </w:p>
        </w:tc>
        <w:tc>
          <w:tcPr>
            <w:tcW w:w="6300" w:type="dxa"/>
            <w:shd w:val="clear" w:color="auto" w:fill="FFFFFF" w:themeFill="background1"/>
          </w:tcPr>
          <w:p w14:paraId="64CD7B60" w14:textId="77777777" w:rsidR="006E5927" w:rsidRDefault="006E5927" w:rsidP="00A621FD">
            <w:pPr>
              <w:spacing w:line="240" w:lineRule="exact"/>
              <w:jc w:val="left"/>
            </w:pPr>
            <w:r w:rsidRPr="006E5927">
              <w:rPr>
                <w:rFonts w:hint="eastAsia"/>
              </w:rPr>
              <w:t>オープン・クローズ戦略の構築</w:t>
            </w:r>
            <w:r>
              <w:br/>
            </w:r>
            <w:r>
              <w:rPr>
                <w:rFonts w:hint="eastAsia"/>
              </w:rPr>
              <w:t>(</w:t>
            </w:r>
            <w:r w:rsidRPr="006E5927">
              <w:rPr>
                <w:rFonts w:hint="eastAsia"/>
              </w:rPr>
              <w:t>標準化戦略、知財戦略、秘匿化の</w:t>
            </w:r>
            <w:r>
              <w:t>基本方針の検討）</w:t>
            </w:r>
          </w:p>
        </w:tc>
        <w:tc>
          <w:tcPr>
            <w:tcW w:w="895" w:type="dxa"/>
            <w:shd w:val="clear" w:color="auto" w:fill="FFFFCC"/>
          </w:tcPr>
          <w:p w14:paraId="3A02F634" w14:textId="77777777" w:rsidR="006E5927" w:rsidRDefault="006E5927" w:rsidP="00A6750C"/>
        </w:tc>
      </w:tr>
      <w:tr w:rsidR="006E5927" w14:paraId="7C792852" w14:textId="77777777" w:rsidTr="006E5927">
        <w:trPr>
          <w:trHeight w:val="110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4930A340" w14:textId="77777777" w:rsidR="006E5927" w:rsidRPr="006E5927" w:rsidRDefault="006E5927" w:rsidP="00A6750C">
            <w:pPr>
              <w:jc w:val="center"/>
            </w:pPr>
            <w:r w:rsidRPr="006E5927">
              <w:rPr>
                <w:rFonts w:hint="eastAsia"/>
              </w:rPr>
              <w:t>体制・</w:t>
            </w:r>
            <w:r>
              <w:br/>
            </w:r>
            <w:r w:rsidRPr="006E5927">
              <w:rPr>
                <w:rFonts w:hint="eastAsia"/>
              </w:rPr>
              <w:t>プロセスづくり</w:t>
            </w:r>
          </w:p>
        </w:tc>
        <w:tc>
          <w:tcPr>
            <w:tcW w:w="6300" w:type="dxa"/>
            <w:shd w:val="clear" w:color="auto" w:fill="FFFFFF" w:themeFill="background1"/>
          </w:tcPr>
          <w:p w14:paraId="69F3AA8F" w14:textId="77777777" w:rsidR="006E5927" w:rsidRDefault="006E5927" w:rsidP="006E5927">
            <w:pPr>
              <w:jc w:val="left"/>
            </w:pPr>
            <w:r>
              <w:rPr>
                <w:rFonts w:hint="eastAsia"/>
              </w:rPr>
              <w:t>知的財産の管理体制づくり</w:t>
            </w:r>
          </w:p>
        </w:tc>
        <w:tc>
          <w:tcPr>
            <w:tcW w:w="895" w:type="dxa"/>
            <w:shd w:val="clear" w:color="auto" w:fill="FFFFCC"/>
          </w:tcPr>
          <w:p w14:paraId="43E327C2" w14:textId="77777777" w:rsidR="006E5927" w:rsidRDefault="006E5927" w:rsidP="00A6750C"/>
        </w:tc>
      </w:tr>
      <w:tr w:rsidR="006E5927" w14:paraId="7117517A" w14:textId="77777777" w:rsidTr="006E5927">
        <w:tc>
          <w:tcPr>
            <w:tcW w:w="1980" w:type="dxa"/>
            <w:vMerge/>
            <w:shd w:val="clear" w:color="auto" w:fill="FFFFFF" w:themeFill="background1"/>
          </w:tcPr>
          <w:p w14:paraId="4F0CD2BD" w14:textId="77777777" w:rsidR="006E5927" w:rsidRPr="008863D9" w:rsidRDefault="006E5927" w:rsidP="00A6750C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39FD8DBA" w14:textId="77777777" w:rsidR="006E5927" w:rsidRDefault="006E5927" w:rsidP="006E5927">
            <w:pPr>
              <w:jc w:val="left"/>
            </w:pPr>
            <w:r>
              <w:rPr>
                <w:rFonts w:hint="eastAsia"/>
              </w:rPr>
              <w:t>権利化プロセスの強化</w:t>
            </w:r>
          </w:p>
        </w:tc>
        <w:tc>
          <w:tcPr>
            <w:tcW w:w="895" w:type="dxa"/>
            <w:shd w:val="clear" w:color="auto" w:fill="FFFFCC"/>
          </w:tcPr>
          <w:p w14:paraId="4F32F615" w14:textId="77777777" w:rsidR="006E5927" w:rsidRDefault="006E5927" w:rsidP="00A6750C"/>
        </w:tc>
      </w:tr>
      <w:tr w:rsidR="006E5927" w14:paraId="3E091E69" w14:textId="77777777" w:rsidTr="006E5927">
        <w:trPr>
          <w:trHeight w:val="58"/>
        </w:trPr>
        <w:tc>
          <w:tcPr>
            <w:tcW w:w="1980" w:type="dxa"/>
            <w:vMerge/>
            <w:shd w:val="clear" w:color="auto" w:fill="FFFFFF" w:themeFill="background1"/>
          </w:tcPr>
          <w:p w14:paraId="269DAAF6" w14:textId="77777777" w:rsidR="006E5927" w:rsidRPr="008863D9" w:rsidRDefault="006E5927" w:rsidP="00A6750C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09B459BD" w14:textId="77777777" w:rsidR="006E5927" w:rsidRDefault="006E5927" w:rsidP="006E5927">
            <w:pPr>
              <w:jc w:val="left"/>
            </w:pPr>
            <w:r>
              <w:rPr>
                <w:rFonts w:hint="eastAsia"/>
              </w:rPr>
              <w:t>情報管理体制の強化</w:t>
            </w:r>
          </w:p>
        </w:tc>
        <w:tc>
          <w:tcPr>
            <w:tcW w:w="895" w:type="dxa"/>
            <w:shd w:val="clear" w:color="auto" w:fill="FFFFCC"/>
          </w:tcPr>
          <w:p w14:paraId="66E36E3E" w14:textId="77777777" w:rsidR="006E5927" w:rsidRDefault="006E5927" w:rsidP="00A6750C"/>
        </w:tc>
      </w:tr>
      <w:tr w:rsidR="006E5927" w14:paraId="076E8D6D" w14:textId="77777777" w:rsidTr="006E5927">
        <w:trPr>
          <w:trHeight w:val="58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7EE06C78" w14:textId="77777777" w:rsidR="006E5927" w:rsidRPr="008863D9" w:rsidRDefault="006E5927" w:rsidP="006E5927">
            <w:pPr>
              <w:jc w:val="center"/>
            </w:pPr>
            <w:r w:rsidRPr="006E5927">
              <w:rPr>
                <w:rFonts w:hint="eastAsia"/>
              </w:rPr>
              <w:t>知的財産の取得</w:t>
            </w:r>
          </w:p>
        </w:tc>
        <w:tc>
          <w:tcPr>
            <w:tcW w:w="6300" w:type="dxa"/>
            <w:shd w:val="clear" w:color="auto" w:fill="FFFFFF" w:themeFill="background1"/>
          </w:tcPr>
          <w:p w14:paraId="02AE3EFE" w14:textId="77777777" w:rsidR="006E5927" w:rsidRPr="008863D9" w:rsidRDefault="006E5927" w:rsidP="006E5927">
            <w:pPr>
              <w:jc w:val="left"/>
            </w:pPr>
            <w:r>
              <w:rPr>
                <w:rFonts w:hint="eastAsia"/>
              </w:rPr>
              <w:t>保有技術資産の強化</w:t>
            </w:r>
          </w:p>
        </w:tc>
        <w:tc>
          <w:tcPr>
            <w:tcW w:w="895" w:type="dxa"/>
            <w:shd w:val="clear" w:color="auto" w:fill="FFFFCC"/>
          </w:tcPr>
          <w:p w14:paraId="71B35270" w14:textId="77777777" w:rsidR="006E5927" w:rsidRDefault="006E5927" w:rsidP="00A6750C"/>
        </w:tc>
      </w:tr>
      <w:tr w:rsidR="006E5927" w14:paraId="71270B6D" w14:textId="77777777" w:rsidTr="006E5927">
        <w:trPr>
          <w:trHeight w:val="58"/>
        </w:trPr>
        <w:tc>
          <w:tcPr>
            <w:tcW w:w="1980" w:type="dxa"/>
            <w:vMerge/>
            <w:shd w:val="clear" w:color="auto" w:fill="FFFFFF" w:themeFill="background1"/>
          </w:tcPr>
          <w:p w14:paraId="37344705" w14:textId="77777777" w:rsidR="006E5927" w:rsidRPr="008863D9" w:rsidRDefault="006E5927" w:rsidP="00A6750C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6B955C09" w14:textId="77777777" w:rsidR="006E5927" w:rsidRPr="008863D9" w:rsidRDefault="006E5927" w:rsidP="006E5927">
            <w:pPr>
              <w:jc w:val="left"/>
            </w:pPr>
            <w:r>
              <w:rPr>
                <w:rFonts w:hint="eastAsia"/>
              </w:rPr>
              <w:t>商品・サービスのブランド化(高付加価値化)の検討</w:t>
            </w:r>
          </w:p>
        </w:tc>
        <w:tc>
          <w:tcPr>
            <w:tcW w:w="895" w:type="dxa"/>
            <w:shd w:val="clear" w:color="auto" w:fill="FFFFCC"/>
          </w:tcPr>
          <w:p w14:paraId="5BF8C193" w14:textId="77777777" w:rsidR="006E5927" w:rsidRDefault="006E5927" w:rsidP="00A6750C"/>
        </w:tc>
      </w:tr>
      <w:tr w:rsidR="006E5927" w14:paraId="5355CD0B" w14:textId="77777777" w:rsidTr="006E5927">
        <w:trPr>
          <w:trHeight w:val="58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01EE4B70" w14:textId="77777777" w:rsidR="006E5927" w:rsidRPr="008863D9" w:rsidRDefault="006E5927" w:rsidP="006E5927">
            <w:pPr>
              <w:jc w:val="center"/>
            </w:pPr>
            <w:r>
              <w:rPr>
                <w:rFonts w:hint="eastAsia"/>
              </w:rPr>
              <w:t>知的財産の活用</w:t>
            </w:r>
          </w:p>
        </w:tc>
        <w:tc>
          <w:tcPr>
            <w:tcW w:w="6300" w:type="dxa"/>
            <w:shd w:val="clear" w:color="auto" w:fill="FFFFFF" w:themeFill="background1"/>
          </w:tcPr>
          <w:p w14:paraId="2DD0BE76" w14:textId="77777777" w:rsidR="006E5927" w:rsidRPr="006E5927" w:rsidRDefault="006E5927" w:rsidP="006E5927">
            <w:pPr>
              <w:jc w:val="left"/>
            </w:pPr>
            <w:r>
              <w:rPr>
                <w:rFonts w:hint="eastAsia"/>
              </w:rPr>
              <w:t>知的財産権の活用戦略(製品の製造</w:t>
            </w:r>
            <w:r>
              <w:t>・販売戦略）の検討</w:t>
            </w:r>
          </w:p>
        </w:tc>
        <w:tc>
          <w:tcPr>
            <w:tcW w:w="895" w:type="dxa"/>
            <w:shd w:val="clear" w:color="auto" w:fill="FFFFCC"/>
          </w:tcPr>
          <w:p w14:paraId="3C27863E" w14:textId="77777777" w:rsidR="006E5927" w:rsidRPr="006E5927" w:rsidRDefault="006E5927" w:rsidP="00A6750C"/>
        </w:tc>
      </w:tr>
      <w:tr w:rsidR="006E5927" w14:paraId="0C8CBC6E" w14:textId="77777777" w:rsidTr="006E5927">
        <w:trPr>
          <w:trHeight w:val="58"/>
        </w:trPr>
        <w:tc>
          <w:tcPr>
            <w:tcW w:w="1980" w:type="dxa"/>
            <w:vMerge/>
            <w:shd w:val="clear" w:color="auto" w:fill="FFFFFF" w:themeFill="background1"/>
          </w:tcPr>
          <w:p w14:paraId="1DA7F4A4" w14:textId="77777777" w:rsidR="006E5927" w:rsidRPr="006E5927" w:rsidRDefault="006E5927" w:rsidP="006E5927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4F6102A8" w14:textId="77777777" w:rsidR="006E5927" w:rsidRPr="006E5927" w:rsidRDefault="006E5927" w:rsidP="006E5927">
            <w:pPr>
              <w:jc w:val="left"/>
            </w:pPr>
            <w:r>
              <w:rPr>
                <w:rFonts w:hint="eastAsia"/>
              </w:rPr>
              <w:t>新商品・新事業の検討</w:t>
            </w:r>
          </w:p>
        </w:tc>
        <w:tc>
          <w:tcPr>
            <w:tcW w:w="895" w:type="dxa"/>
            <w:shd w:val="clear" w:color="auto" w:fill="FFFFCC"/>
          </w:tcPr>
          <w:p w14:paraId="57AFC105" w14:textId="77777777" w:rsidR="006E5927" w:rsidRPr="006E5927" w:rsidRDefault="006E5927" w:rsidP="00A6750C"/>
        </w:tc>
      </w:tr>
      <w:tr w:rsidR="006E5927" w14:paraId="6413CD44" w14:textId="77777777" w:rsidTr="006E5927">
        <w:trPr>
          <w:trHeight w:val="58"/>
        </w:trPr>
        <w:tc>
          <w:tcPr>
            <w:tcW w:w="1980" w:type="dxa"/>
            <w:vMerge/>
            <w:shd w:val="clear" w:color="auto" w:fill="FFFFFF" w:themeFill="background1"/>
          </w:tcPr>
          <w:p w14:paraId="0E2572C0" w14:textId="77777777" w:rsidR="006E5927" w:rsidRPr="006E5927" w:rsidRDefault="006E5927" w:rsidP="006E5927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4DAFD85C" w14:textId="77777777" w:rsidR="006E5927" w:rsidRDefault="006E5927" w:rsidP="006E5927">
            <w:pPr>
              <w:jc w:val="left"/>
            </w:pPr>
            <w:r>
              <w:rPr>
                <w:rFonts w:hint="eastAsia"/>
              </w:rPr>
              <w:t>オープンイノベーション(共同開発)による</w:t>
            </w:r>
            <w:r>
              <w:t>応用製品の開発</w:t>
            </w:r>
          </w:p>
        </w:tc>
        <w:tc>
          <w:tcPr>
            <w:tcW w:w="895" w:type="dxa"/>
            <w:shd w:val="clear" w:color="auto" w:fill="FFFFCC"/>
          </w:tcPr>
          <w:p w14:paraId="6E0C2C7E" w14:textId="77777777" w:rsidR="006E5927" w:rsidRDefault="006E5927" w:rsidP="00A6750C"/>
        </w:tc>
      </w:tr>
      <w:tr w:rsidR="006E5927" w14:paraId="39008284" w14:textId="77777777" w:rsidTr="006E5927">
        <w:trPr>
          <w:trHeight w:val="58"/>
        </w:trPr>
        <w:tc>
          <w:tcPr>
            <w:tcW w:w="1980" w:type="dxa"/>
            <w:vMerge/>
            <w:shd w:val="clear" w:color="auto" w:fill="FFFFFF" w:themeFill="background1"/>
          </w:tcPr>
          <w:p w14:paraId="66B68E54" w14:textId="77777777" w:rsidR="006E5927" w:rsidRDefault="006E5927" w:rsidP="006E5927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047F2A8D" w14:textId="77777777" w:rsidR="006E5927" w:rsidRPr="006E5927" w:rsidRDefault="006E5927" w:rsidP="006E5927">
            <w:pPr>
              <w:jc w:val="left"/>
            </w:pPr>
            <w:r>
              <w:rPr>
                <w:rFonts w:hint="eastAsia"/>
              </w:rPr>
              <w:t>オープンイノベーション(他社技術の導入)による</w:t>
            </w:r>
            <w:r>
              <w:t>応用製品の開発</w:t>
            </w:r>
          </w:p>
        </w:tc>
        <w:tc>
          <w:tcPr>
            <w:tcW w:w="895" w:type="dxa"/>
            <w:shd w:val="clear" w:color="auto" w:fill="FFFFCC"/>
          </w:tcPr>
          <w:p w14:paraId="1D900445" w14:textId="77777777" w:rsidR="006E5927" w:rsidRDefault="006E5927" w:rsidP="00A6750C"/>
        </w:tc>
      </w:tr>
      <w:tr w:rsidR="006E5927" w14:paraId="5AD221BC" w14:textId="77777777" w:rsidTr="006E5927">
        <w:trPr>
          <w:trHeight w:val="58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639BC550" w14:textId="77777777" w:rsidR="006E5927" w:rsidRDefault="006E5927" w:rsidP="006E5927">
            <w:pPr>
              <w:jc w:val="center"/>
            </w:pPr>
            <w:r>
              <w:rPr>
                <w:rFonts w:hint="eastAsia"/>
              </w:rPr>
              <w:t>知的財産の保護</w:t>
            </w:r>
          </w:p>
        </w:tc>
        <w:tc>
          <w:tcPr>
            <w:tcW w:w="6300" w:type="dxa"/>
            <w:shd w:val="clear" w:color="auto" w:fill="FFFFFF" w:themeFill="background1"/>
          </w:tcPr>
          <w:p w14:paraId="69ED7337" w14:textId="77777777" w:rsidR="006E5927" w:rsidRDefault="006E5927" w:rsidP="006E5927">
            <w:pPr>
              <w:jc w:val="left"/>
            </w:pPr>
            <w:r>
              <w:rPr>
                <w:rFonts w:hint="eastAsia"/>
              </w:rPr>
              <w:t>参入障壁づくり</w:t>
            </w:r>
          </w:p>
        </w:tc>
        <w:tc>
          <w:tcPr>
            <w:tcW w:w="895" w:type="dxa"/>
            <w:shd w:val="clear" w:color="auto" w:fill="FFFFCC"/>
          </w:tcPr>
          <w:p w14:paraId="5569E710" w14:textId="77777777" w:rsidR="006E5927" w:rsidRDefault="006E5927" w:rsidP="00A6750C"/>
        </w:tc>
      </w:tr>
      <w:tr w:rsidR="006E5927" w14:paraId="10AE3521" w14:textId="77777777" w:rsidTr="006E5927">
        <w:trPr>
          <w:trHeight w:val="58"/>
        </w:trPr>
        <w:tc>
          <w:tcPr>
            <w:tcW w:w="1980" w:type="dxa"/>
            <w:vMerge/>
            <w:shd w:val="clear" w:color="auto" w:fill="FFFFFF" w:themeFill="background1"/>
          </w:tcPr>
          <w:p w14:paraId="4A6509BB" w14:textId="77777777" w:rsidR="006E5927" w:rsidRDefault="006E5927" w:rsidP="006E5927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14:paraId="21331C02" w14:textId="77777777" w:rsidR="006E5927" w:rsidRDefault="006E5927" w:rsidP="006E5927">
            <w:pPr>
              <w:jc w:val="left"/>
            </w:pPr>
            <w:r>
              <w:rPr>
                <w:rFonts w:hint="eastAsia"/>
              </w:rPr>
              <w:t>外国出願戦略の検討(海外への販路拡大)</w:t>
            </w:r>
          </w:p>
        </w:tc>
        <w:tc>
          <w:tcPr>
            <w:tcW w:w="895" w:type="dxa"/>
            <w:shd w:val="clear" w:color="auto" w:fill="FFFFCC"/>
          </w:tcPr>
          <w:p w14:paraId="40C640BC" w14:textId="77777777" w:rsidR="006E5927" w:rsidRDefault="006E5927" w:rsidP="00A6750C"/>
        </w:tc>
      </w:tr>
    </w:tbl>
    <w:p w14:paraId="0638FBBF" w14:textId="77777777" w:rsidR="006E5927" w:rsidRPr="00FB01F2" w:rsidRDefault="006E5927" w:rsidP="006E5927"/>
    <w:p w14:paraId="531E902C" w14:textId="77777777" w:rsidR="006E5927" w:rsidRPr="00FB01F2" w:rsidRDefault="006E5927" w:rsidP="006E5927">
      <w:r>
        <w:rPr>
          <w:rFonts w:hint="eastAsia"/>
        </w:rPr>
        <w:t>◆本活動に対する期待について教えてください。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50"/>
        <w:gridCol w:w="7225"/>
      </w:tblGrid>
      <w:tr w:rsidR="006E5927" w14:paraId="1D7A65BC" w14:textId="77777777" w:rsidTr="00CB790A">
        <w:tc>
          <w:tcPr>
            <w:tcW w:w="1950" w:type="dxa"/>
            <w:shd w:val="clear" w:color="auto" w:fill="FFFFFF" w:themeFill="background1"/>
          </w:tcPr>
          <w:p w14:paraId="568DD441" w14:textId="0436CA25" w:rsidR="006E5927" w:rsidRDefault="00413B44" w:rsidP="00413B44">
            <w:pPr>
              <w:jc w:val="left"/>
            </w:pPr>
            <w:r>
              <w:rPr>
                <w:rFonts w:hint="eastAsia"/>
              </w:rPr>
              <w:t>希望する支援内容（本事業に対する期待）</w:t>
            </w:r>
          </w:p>
        </w:tc>
        <w:tc>
          <w:tcPr>
            <w:tcW w:w="7225" w:type="dxa"/>
            <w:shd w:val="clear" w:color="auto" w:fill="FFFFCC"/>
          </w:tcPr>
          <w:p w14:paraId="1A14AD83" w14:textId="77777777" w:rsidR="006E5927" w:rsidRDefault="006E5927" w:rsidP="0059766B">
            <w:pPr>
              <w:jc w:val="left"/>
            </w:pPr>
          </w:p>
          <w:p w14:paraId="265143A6" w14:textId="77777777" w:rsidR="003B79A1" w:rsidRDefault="003B79A1" w:rsidP="0059766B">
            <w:pPr>
              <w:jc w:val="left"/>
            </w:pPr>
          </w:p>
          <w:p w14:paraId="4E6C5CEC" w14:textId="77777777" w:rsidR="003B79A1" w:rsidRDefault="003B79A1" w:rsidP="0059766B">
            <w:pPr>
              <w:jc w:val="left"/>
            </w:pPr>
          </w:p>
          <w:p w14:paraId="169CEE9B" w14:textId="5C6CA114" w:rsidR="00413B44" w:rsidRDefault="00413B44" w:rsidP="0059766B">
            <w:pPr>
              <w:jc w:val="left"/>
            </w:pPr>
          </w:p>
        </w:tc>
      </w:tr>
      <w:tr w:rsidR="006E5927" w14:paraId="2D39278C" w14:textId="77777777" w:rsidTr="00CB790A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7B9DA453" w14:textId="77777777" w:rsidR="006E5927" w:rsidRDefault="006E5927" w:rsidP="0059766B">
            <w:pPr>
              <w:jc w:val="left"/>
            </w:pPr>
            <w:r w:rsidRPr="008863D9">
              <w:rPr>
                <w:rFonts w:hint="eastAsia"/>
              </w:rPr>
              <w:t>支援の対象となる</w:t>
            </w:r>
            <w:r w:rsidR="003B79A1">
              <w:br/>
            </w:r>
            <w:r w:rsidRPr="008863D9">
              <w:rPr>
                <w:rFonts w:hint="eastAsia"/>
              </w:rPr>
              <w:t>知的財産権</w:t>
            </w:r>
            <w:r w:rsidR="003B79A1">
              <w:br/>
            </w:r>
            <w:r w:rsidRPr="008863D9">
              <w:rPr>
                <w:rFonts w:hint="eastAsia"/>
              </w:rPr>
              <w:t>（出願予定含む）</w:t>
            </w:r>
          </w:p>
        </w:tc>
        <w:tc>
          <w:tcPr>
            <w:tcW w:w="7225" w:type="dxa"/>
            <w:shd w:val="clear" w:color="auto" w:fill="FFFFCC"/>
          </w:tcPr>
          <w:p w14:paraId="69B60BD8" w14:textId="77777777" w:rsidR="006E5927" w:rsidRDefault="006E5927" w:rsidP="0059766B">
            <w:pPr>
              <w:jc w:val="left"/>
            </w:pPr>
          </w:p>
          <w:p w14:paraId="07F15BE0" w14:textId="44F5A410" w:rsidR="003B79A1" w:rsidRDefault="003B79A1" w:rsidP="0059766B">
            <w:pPr>
              <w:jc w:val="left"/>
            </w:pPr>
          </w:p>
          <w:p w14:paraId="515E6442" w14:textId="0A0D35B0" w:rsidR="003B79A1" w:rsidRDefault="003B79A1" w:rsidP="0059766B">
            <w:pPr>
              <w:jc w:val="left"/>
            </w:pPr>
          </w:p>
        </w:tc>
      </w:tr>
      <w:tr w:rsidR="006E5927" w14:paraId="552CBA5C" w14:textId="77777777" w:rsidTr="00CB790A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04AEEB19" w14:textId="77777777" w:rsidR="006E5927" w:rsidRPr="008863D9" w:rsidRDefault="006E5927" w:rsidP="003B79A1">
            <w:pPr>
              <w:jc w:val="left"/>
            </w:pPr>
            <w:r w:rsidRPr="008863D9">
              <w:rPr>
                <w:rFonts w:hint="eastAsia"/>
              </w:rPr>
              <w:t>本支援に対する</w:t>
            </w:r>
            <w:r w:rsidR="003B79A1">
              <w:br/>
            </w:r>
            <w:r w:rsidRPr="008863D9">
              <w:rPr>
                <w:rFonts w:hint="eastAsia"/>
              </w:rPr>
              <w:t>社内</w:t>
            </w:r>
            <w:r w:rsidR="003B79A1">
              <w:rPr>
                <w:rFonts w:hint="eastAsia"/>
              </w:rPr>
              <w:t>合意の</w:t>
            </w:r>
            <w:r w:rsidRPr="008863D9">
              <w:rPr>
                <w:rFonts w:hint="eastAsia"/>
              </w:rPr>
              <w:t>状況</w:t>
            </w:r>
          </w:p>
        </w:tc>
        <w:tc>
          <w:tcPr>
            <w:tcW w:w="7225" w:type="dxa"/>
            <w:shd w:val="clear" w:color="auto" w:fill="FFFFCC"/>
          </w:tcPr>
          <w:p w14:paraId="457DCB44" w14:textId="77777777" w:rsidR="006E5927" w:rsidRDefault="006E5927" w:rsidP="0059766B">
            <w:pPr>
              <w:jc w:val="left"/>
            </w:pPr>
          </w:p>
          <w:p w14:paraId="05EBB77D" w14:textId="77777777" w:rsidR="003B79A1" w:rsidRDefault="003B79A1" w:rsidP="0059766B">
            <w:pPr>
              <w:jc w:val="left"/>
            </w:pPr>
          </w:p>
          <w:p w14:paraId="3EEAEA56" w14:textId="77777777" w:rsidR="003B79A1" w:rsidRDefault="003B79A1" w:rsidP="0059766B">
            <w:pPr>
              <w:jc w:val="left"/>
            </w:pPr>
          </w:p>
        </w:tc>
      </w:tr>
      <w:tr w:rsidR="006E5927" w14:paraId="7837D056" w14:textId="77777777" w:rsidTr="00CB790A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2FF64273" w14:textId="77777777" w:rsidR="006E5927" w:rsidRPr="008863D9" w:rsidRDefault="006E5927" w:rsidP="003B79A1">
            <w:pPr>
              <w:jc w:val="left"/>
            </w:pPr>
            <w:r w:rsidRPr="008863D9">
              <w:rPr>
                <w:rFonts w:hint="eastAsia"/>
              </w:rPr>
              <w:t>本支援に対する</w:t>
            </w:r>
            <w:r w:rsidR="003B79A1">
              <w:br/>
            </w:r>
            <w:r w:rsidRPr="008863D9">
              <w:rPr>
                <w:rFonts w:hint="eastAsia"/>
              </w:rPr>
              <w:t>貴社内の活動体制</w:t>
            </w:r>
          </w:p>
        </w:tc>
        <w:tc>
          <w:tcPr>
            <w:tcW w:w="7225" w:type="dxa"/>
            <w:shd w:val="clear" w:color="auto" w:fill="FFFFCC"/>
          </w:tcPr>
          <w:p w14:paraId="15600641" w14:textId="77777777" w:rsidR="006E5927" w:rsidRDefault="006E5927" w:rsidP="0059766B">
            <w:pPr>
              <w:jc w:val="left"/>
            </w:pPr>
          </w:p>
          <w:p w14:paraId="1FDCA23D" w14:textId="77777777" w:rsidR="003B79A1" w:rsidRDefault="003B79A1" w:rsidP="0059766B">
            <w:pPr>
              <w:jc w:val="left"/>
            </w:pPr>
          </w:p>
          <w:p w14:paraId="6E48C198" w14:textId="77777777" w:rsidR="003B79A1" w:rsidRDefault="003B79A1" w:rsidP="0059766B">
            <w:pPr>
              <w:jc w:val="left"/>
            </w:pPr>
          </w:p>
        </w:tc>
      </w:tr>
      <w:tr w:rsidR="006E5927" w14:paraId="2120D9A3" w14:textId="77777777" w:rsidTr="00CB790A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104077A5" w14:textId="77777777" w:rsidR="006E5927" w:rsidRPr="008863D9" w:rsidRDefault="006E5927" w:rsidP="00CB790A">
            <w:pPr>
              <w:jc w:val="left"/>
            </w:pPr>
            <w:r w:rsidRPr="008863D9">
              <w:rPr>
                <w:rFonts w:hint="eastAsia"/>
              </w:rPr>
              <w:t>本支援で対象と</w:t>
            </w:r>
            <w:r w:rsidR="00CB790A">
              <w:br/>
            </w:r>
            <w:r w:rsidRPr="008863D9">
              <w:rPr>
                <w:rFonts w:hint="eastAsia"/>
              </w:rPr>
              <w:t>したい課題の</w:t>
            </w:r>
            <w:r w:rsidR="00CB790A">
              <w:br/>
            </w:r>
            <w:r w:rsidRPr="008863D9">
              <w:rPr>
                <w:rFonts w:hint="eastAsia"/>
              </w:rPr>
              <w:t>活動スケジュール</w:t>
            </w:r>
          </w:p>
        </w:tc>
        <w:tc>
          <w:tcPr>
            <w:tcW w:w="7225" w:type="dxa"/>
            <w:shd w:val="clear" w:color="auto" w:fill="FFFFCC"/>
          </w:tcPr>
          <w:p w14:paraId="143AA6EC" w14:textId="77777777" w:rsidR="006E5927" w:rsidRDefault="006E5927" w:rsidP="0059766B">
            <w:pPr>
              <w:jc w:val="left"/>
            </w:pPr>
          </w:p>
          <w:p w14:paraId="29226522" w14:textId="77777777" w:rsidR="003B79A1" w:rsidRDefault="003B79A1" w:rsidP="0059766B">
            <w:pPr>
              <w:jc w:val="left"/>
            </w:pPr>
          </w:p>
          <w:p w14:paraId="278E8213" w14:textId="77777777" w:rsidR="003B79A1" w:rsidRDefault="003B79A1" w:rsidP="0059766B">
            <w:pPr>
              <w:jc w:val="left"/>
            </w:pPr>
          </w:p>
        </w:tc>
      </w:tr>
    </w:tbl>
    <w:p w14:paraId="044A07AD" w14:textId="77777777" w:rsidR="008863D9" w:rsidRDefault="008863D9" w:rsidP="0059766B">
      <w:pPr>
        <w:jc w:val="left"/>
      </w:pPr>
    </w:p>
    <w:sectPr w:rsidR="008863D9" w:rsidSect="00413B44">
      <w:footerReference w:type="default" r:id="rId6"/>
      <w:headerReference w:type="first" r:id="rId7"/>
      <w:footerReference w:type="first" r:id="rId8"/>
      <w:pgSz w:w="11906" w:h="16838"/>
      <w:pgMar w:top="1276" w:right="1286" w:bottom="284" w:left="1080" w:header="360" w:footer="17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3A67B" w14:textId="77777777" w:rsidR="003C4583" w:rsidRDefault="003C4583" w:rsidP="00FB01F2">
      <w:r>
        <w:separator/>
      </w:r>
    </w:p>
  </w:endnote>
  <w:endnote w:type="continuationSeparator" w:id="0">
    <w:p w14:paraId="685CB00C" w14:textId="77777777" w:rsidR="003C4583" w:rsidRDefault="003C4583" w:rsidP="00FB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D8016" w14:textId="77777777" w:rsidR="003B79A1" w:rsidRDefault="003B79A1" w:rsidP="003B79A1">
    <w:pPr>
      <w:pStyle w:val="a6"/>
      <w:jc w:val="center"/>
    </w:pPr>
    <w:r>
      <w:rPr>
        <w:rFonts w:hint="eastAsia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02898" w14:textId="77777777" w:rsidR="003B79A1" w:rsidRDefault="003B79A1">
    <w:pPr>
      <w:pStyle w:val="a6"/>
      <w:jc w:val="center"/>
    </w:pPr>
  </w:p>
  <w:p w14:paraId="49D23A24" w14:textId="77777777" w:rsidR="003B79A1" w:rsidRDefault="003B79A1" w:rsidP="003B79A1">
    <w:pPr>
      <w:pStyle w:val="a6"/>
      <w:jc w:val="center"/>
    </w:pPr>
    <w:r>
      <w:rPr>
        <w:rFonts w:hint="eastAsia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B4C83" w14:textId="77777777" w:rsidR="003C4583" w:rsidRDefault="003C4583" w:rsidP="00FB01F2">
      <w:r>
        <w:separator/>
      </w:r>
    </w:p>
  </w:footnote>
  <w:footnote w:type="continuationSeparator" w:id="0">
    <w:p w14:paraId="09F0665D" w14:textId="77777777" w:rsidR="003C4583" w:rsidRDefault="003C4583" w:rsidP="00FB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77C98" w14:textId="77777777" w:rsidR="00A621FD" w:rsidRDefault="00A621FD" w:rsidP="00A621FD">
    <w:pPr>
      <w:jc w:val="center"/>
      <w:rPr>
        <w:sz w:val="28"/>
      </w:rPr>
    </w:pPr>
    <w:r w:rsidRPr="0059766B">
      <w:rPr>
        <w:rFonts w:hint="eastAsia"/>
        <w:sz w:val="28"/>
      </w:rPr>
      <w:t>令和３年度総合知財戦略ハンズオン支援調査事業</w:t>
    </w:r>
  </w:p>
  <w:p w14:paraId="1BF3C2F0" w14:textId="77777777" w:rsidR="00A621FD" w:rsidRPr="00A621FD" w:rsidRDefault="00A621FD" w:rsidP="00A621FD">
    <w:pPr>
      <w:jc w:val="center"/>
      <w:rPr>
        <w:sz w:val="28"/>
      </w:rPr>
    </w:pPr>
    <w:r>
      <w:rPr>
        <w:rFonts w:hint="eastAsia"/>
        <w:sz w:val="28"/>
      </w:rPr>
      <w:t>応募申請書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D9"/>
    <w:rsid w:val="00001240"/>
    <w:rsid w:val="00021E19"/>
    <w:rsid w:val="00030A09"/>
    <w:rsid w:val="00040601"/>
    <w:rsid w:val="0004196B"/>
    <w:rsid w:val="00042F0F"/>
    <w:rsid w:val="000613D0"/>
    <w:rsid w:val="00074624"/>
    <w:rsid w:val="00087395"/>
    <w:rsid w:val="0009686E"/>
    <w:rsid w:val="00097932"/>
    <w:rsid w:val="000A64D1"/>
    <w:rsid w:val="000A6B34"/>
    <w:rsid w:val="000B2030"/>
    <w:rsid w:val="000B597D"/>
    <w:rsid w:val="000C6C43"/>
    <w:rsid w:val="000D4520"/>
    <w:rsid w:val="000D6946"/>
    <w:rsid w:val="000E1014"/>
    <w:rsid w:val="00113724"/>
    <w:rsid w:val="001164DD"/>
    <w:rsid w:val="00126878"/>
    <w:rsid w:val="001504B5"/>
    <w:rsid w:val="00152BD1"/>
    <w:rsid w:val="00161D7C"/>
    <w:rsid w:val="001668EB"/>
    <w:rsid w:val="0017511F"/>
    <w:rsid w:val="001A6A60"/>
    <w:rsid w:val="001A6B95"/>
    <w:rsid w:val="001B2CDE"/>
    <w:rsid w:val="001C4B3E"/>
    <w:rsid w:val="001E51E4"/>
    <w:rsid w:val="001E7117"/>
    <w:rsid w:val="0020320A"/>
    <w:rsid w:val="00223820"/>
    <w:rsid w:val="002408BE"/>
    <w:rsid w:val="00260E6B"/>
    <w:rsid w:val="00264028"/>
    <w:rsid w:val="0027008B"/>
    <w:rsid w:val="00284147"/>
    <w:rsid w:val="002853E6"/>
    <w:rsid w:val="002922D9"/>
    <w:rsid w:val="002A4D36"/>
    <w:rsid w:val="002A6EE4"/>
    <w:rsid w:val="002B2E18"/>
    <w:rsid w:val="002C0022"/>
    <w:rsid w:val="002C2B6E"/>
    <w:rsid w:val="002D09B2"/>
    <w:rsid w:val="00300E6B"/>
    <w:rsid w:val="00302370"/>
    <w:rsid w:val="00360CCF"/>
    <w:rsid w:val="00364517"/>
    <w:rsid w:val="00367BAF"/>
    <w:rsid w:val="00372F0D"/>
    <w:rsid w:val="00382306"/>
    <w:rsid w:val="00383386"/>
    <w:rsid w:val="00396ADA"/>
    <w:rsid w:val="003B79A1"/>
    <w:rsid w:val="003C4583"/>
    <w:rsid w:val="003C4F6C"/>
    <w:rsid w:val="003D0578"/>
    <w:rsid w:val="003E7616"/>
    <w:rsid w:val="003F592E"/>
    <w:rsid w:val="00413B44"/>
    <w:rsid w:val="00420195"/>
    <w:rsid w:val="00430236"/>
    <w:rsid w:val="00456F12"/>
    <w:rsid w:val="00472533"/>
    <w:rsid w:val="0049240A"/>
    <w:rsid w:val="004C3B95"/>
    <w:rsid w:val="004D1DEC"/>
    <w:rsid w:val="004D73DE"/>
    <w:rsid w:val="004F19C2"/>
    <w:rsid w:val="00505327"/>
    <w:rsid w:val="00523D11"/>
    <w:rsid w:val="00523E5E"/>
    <w:rsid w:val="00530A15"/>
    <w:rsid w:val="00537B33"/>
    <w:rsid w:val="00543568"/>
    <w:rsid w:val="00560EC8"/>
    <w:rsid w:val="0056152C"/>
    <w:rsid w:val="0058132F"/>
    <w:rsid w:val="00581CEF"/>
    <w:rsid w:val="00591B53"/>
    <w:rsid w:val="00596C4D"/>
    <w:rsid w:val="0059766B"/>
    <w:rsid w:val="005A0F89"/>
    <w:rsid w:val="005A422B"/>
    <w:rsid w:val="005C1791"/>
    <w:rsid w:val="005C4FA3"/>
    <w:rsid w:val="005D1CD5"/>
    <w:rsid w:val="005D4E99"/>
    <w:rsid w:val="005E2DAB"/>
    <w:rsid w:val="005E3D32"/>
    <w:rsid w:val="005E65E1"/>
    <w:rsid w:val="005F15D6"/>
    <w:rsid w:val="00606032"/>
    <w:rsid w:val="0062176F"/>
    <w:rsid w:val="0062507F"/>
    <w:rsid w:val="006263BD"/>
    <w:rsid w:val="006333CC"/>
    <w:rsid w:val="006776D9"/>
    <w:rsid w:val="00693F7A"/>
    <w:rsid w:val="006B35D3"/>
    <w:rsid w:val="006B6A4F"/>
    <w:rsid w:val="006C24ED"/>
    <w:rsid w:val="006C3DA6"/>
    <w:rsid w:val="006D6124"/>
    <w:rsid w:val="006E5927"/>
    <w:rsid w:val="006F5CB0"/>
    <w:rsid w:val="00704786"/>
    <w:rsid w:val="00711483"/>
    <w:rsid w:val="0073047C"/>
    <w:rsid w:val="00744D42"/>
    <w:rsid w:val="00755FE6"/>
    <w:rsid w:val="00767DDD"/>
    <w:rsid w:val="00770392"/>
    <w:rsid w:val="007B3C10"/>
    <w:rsid w:val="007B59D6"/>
    <w:rsid w:val="007C13E2"/>
    <w:rsid w:val="007D2DB1"/>
    <w:rsid w:val="007F7AFC"/>
    <w:rsid w:val="0080348E"/>
    <w:rsid w:val="0083532C"/>
    <w:rsid w:val="008545F8"/>
    <w:rsid w:val="008563AA"/>
    <w:rsid w:val="008863D9"/>
    <w:rsid w:val="008927DB"/>
    <w:rsid w:val="008A3477"/>
    <w:rsid w:val="008B16A4"/>
    <w:rsid w:val="008B2BA5"/>
    <w:rsid w:val="008B7F74"/>
    <w:rsid w:val="008C27A7"/>
    <w:rsid w:val="008D3C63"/>
    <w:rsid w:val="008F1BD3"/>
    <w:rsid w:val="008F7532"/>
    <w:rsid w:val="008F76BE"/>
    <w:rsid w:val="00905D3D"/>
    <w:rsid w:val="00913498"/>
    <w:rsid w:val="00923D80"/>
    <w:rsid w:val="009405B7"/>
    <w:rsid w:val="0094336C"/>
    <w:rsid w:val="009433BE"/>
    <w:rsid w:val="00947323"/>
    <w:rsid w:val="009661DC"/>
    <w:rsid w:val="00976960"/>
    <w:rsid w:val="00991BBA"/>
    <w:rsid w:val="009C61F2"/>
    <w:rsid w:val="009E300E"/>
    <w:rsid w:val="009F3046"/>
    <w:rsid w:val="00A009C9"/>
    <w:rsid w:val="00A015BE"/>
    <w:rsid w:val="00A02307"/>
    <w:rsid w:val="00A126CE"/>
    <w:rsid w:val="00A130B7"/>
    <w:rsid w:val="00A13172"/>
    <w:rsid w:val="00A52A3C"/>
    <w:rsid w:val="00A621FD"/>
    <w:rsid w:val="00A632C5"/>
    <w:rsid w:val="00A67ED4"/>
    <w:rsid w:val="00A8558F"/>
    <w:rsid w:val="00A92D66"/>
    <w:rsid w:val="00AB199C"/>
    <w:rsid w:val="00AB2507"/>
    <w:rsid w:val="00AB6DE8"/>
    <w:rsid w:val="00AC0791"/>
    <w:rsid w:val="00AC557E"/>
    <w:rsid w:val="00AC7BB7"/>
    <w:rsid w:val="00AF3446"/>
    <w:rsid w:val="00AF5FD1"/>
    <w:rsid w:val="00B01E66"/>
    <w:rsid w:val="00B04195"/>
    <w:rsid w:val="00B13411"/>
    <w:rsid w:val="00B620DF"/>
    <w:rsid w:val="00B71121"/>
    <w:rsid w:val="00B87785"/>
    <w:rsid w:val="00B8788C"/>
    <w:rsid w:val="00BC45CB"/>
    <w:rsid w:val="00BC564B"/>
    <w:rsid w:val="00BC7427"/>
    <w:rsid w:val="00BD029F"/>
    <w:rsid w:val="00BD7255"/>
    <w:rsid w:val="00BD740A"/>
    <w:rsid w:val="00BE1F66"/>
    <w:rsid w:val="00BF4048"/>
    <w:rsid w:val="00BF7E83"/>
    <w:rsid w:val="00C01D8E"/>
    <w:rsid w:val="00C521DA"/>
    <w:rsid w:val="00C61F30"/>
    <w:rsid w:val="00C70154"/>
    <w:rsid w:val="00C84EF6"/>
    <w:rsid w:val="00CA4683"/>
    <w:rsid w:val="00CB790A"/>
    <w:rsid w:val="00CC3AFF"/>
    <w:rsid w:val="00CF0FBA"/>
    <w:rsid w:val="00CF7098"/>
    <w:rsid w:val="00D10009"/>
    <w:rsid w:val="00D138BD"/>
    <w:rsid w:val="00D26B63"/>
    <w:rsid w:val="00D53A7E"/>
    <w:rsid w:val="00D55ECD"/>
    <w:rsid w:val="00D55FA2"/>
    <w:rsid w:val="00D564A8"/>
    <w:rsid w:val="00D63E55"/>
    <w:rsid w:val="00D647FC"/>
    <w:rsid w:val="00D67A9E"/>
    <w:rsid w:val="00D728C3"/>
    <w:rsid w:val="00D84E78"/>
    <w:rsid w:val="00D91119"/>
    <w:rsid w:val="00D95A36"/>
    <w:rsid w:val="00DA0480"/>
    <w:rsid w:val="00DC736D"/>
    <w:rsid w:val="00DD639B"/>
    <w:rsid w:val="00DE1348"/>
    <w:rsid w:val="00DE2D39"/>
    <w:rsid w:val="00DE597F"/>
    <w:rsid w:val="00E00748"/>
    <w:rsid w:val="00E07DAF"/>
    <w:rsid w:val="00E33C37"/>
    <w:rsid w:val="00E549F0"/>
    <w:rsid w:val="00E70963"/>
    <w:rsid w:val="00E916E4"/>
    <w:rsid w:val="00EA4B4F"/>
    <w:rsid w:val="00EA746F"/>
    <w:rsid w:val="00EB41F6"/>
    <w:rsid w:val="00EC3DFC"/>
    <w:rsid w:val="00EC439A"/>
    <w:rsid w:val="00EC720E"/>
    <w:rsid w:val="00EE1ABE"/>
    <w:rsid w:val="00EE4C27"/>
    <w:rsid w:val="00EE66C3"/>
    <w:rsid w:val="00EF22CA"/>
    <w:rsid w:val="00EF703B"/>
    <w:rsid w:val="00F02636"/>
    <w:rsid w:val="00F12C4B"/>
    <w:rsid w:val="00F27138"/>
    <w:rsid w:val="00F706E4"/>
    <w:rsid w:val="00F904D2"/>
    <w:rsid w:val="00F944D4"/>
    <w:rsid w:val="00F96B0F"/>
    <w:rsid w:val="00FA76CA"/>
    <w:rsid w:val="00FB01F2"/>
    <w:rsid w:val="00FB1DAB"/>
    <w:rsid w:val="00FB7760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0CAD13"/>
  <w15:chartTrackingRefBased/>
  <w15:docId w15:val="{F8A0F760-4F5D-4184-AAC6-8EDE22C9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863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63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01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01F2"/>
  </w:style>
  <w:style w:type="paragraph" w:styleId="a6">
    <w:name w:val="footer"/>
    <w:basedOn w:val="a"/>
    <w:link w:val="a7"/>
    <w:uiPriority w:val="99"/>
    <w:unhideWhenUsed/>
    <w:rsid w:val="00FB0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 真吾</dc:creator>
  <cp:keywords/>
  <dc:description/>
  <cp:lastModifiedBy>JC0688</cp:lastModifiedBy>
  <cp:revision>4</cp:revision>
  <dcterms:created xsi:type="dcterms:W3CDTF">2021-06-30T00:45:00Z</dcterms:created>
  <dcterms:modified xsi:type="dcterms:W3CDTF">2021-07-06T04:17:00Z</dcterms:modified>
</cp:coreProperties>
</file>